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500" w:firstLine="5126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500" w:firstLine="5126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500" w:firstLine="5126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47AD5" w:rsidRPr="00423CAA" w:rsidRDefault="00616FA6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令和３</w:t>
      </w:r>
      <w:r w:rsidR="00257E4F">
        <w:rPr>
          <w:rFonts w:hint="eastAsia"/>
          <w:sz w:val="22"/>
          <w:szCs w:val="22"/>
          <w:u w:val="single"/>
        </w:rPr>
        <w:t>年３</w:t>
      </w:r>
      <w:r w:rsidR="00A47AD5" w:rsidRPr="00423CAA">
        <w:rPr>
          <w:rFonts w:hint="eastAsia"/>
          <w:sz w:val="22"/>
          <w:szCs w:val="22"/>
          <w:u w:val="single"/>
        </w:rPr>
        <w:t>月</w:t>
      </w:r>
      <w:r w:rsidR="00257E4F">
        <w:rPr>
          <w:rFonts w:hint="eastAsia"/>
          <w:sz w:val="22"/>
          <w:szCs w:val="22"/>
          <w:u w:val="single"/>
        </w:rPr>
        <w:t>２</w:t>
      </w:r>
      <w:r w:rsidR="008210B0">
        <w:rPr>
          <w:rFonts w:hint="eastAsia"/>
          <w:sz w:val="22"/>
          <w:szCs w:val="22"/>
          <w:u w:val="single"/>
        </w:rPr>
        <w:t xml:space="preserve">日　</w:t>
      </w:r>
    </w:p>
    <w:p w:rsidR="00A47AD5" w:rsidRPr="00616FA6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616FA6" w:rsidRPr="00616FA6">
        <w:rPr>
          <w:rFonts w:hint="eastAsia"/>
          <w:sz w:val="22"/>
          <w:szCs w:val="22"/>
          <w:u w:val="single"/>
        </w:rPr>
        <w:t>各種調査企画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  <w:r w:rsidR="008210B0">
        <w:rPr>
          <w:rFonts w:hint="eastAsia"/>
          <w:sz w:val="22"/>
          <w:szCs w:val="22"/>
          <w:u w:val="single"/>
        </w:rPr>
        <w:t xml:space="preserve">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11"/>
        <w:gridCol w:w="5519"/>
      </w:tblGrid>
      <w:tr w:rsidR="00A47AD5" w:rsidRPr="00423CAA" w:rsidTr="008210B0">
        <w:trPr>
          <w:jc w:val="center"/>
        </w:trPr>
        <w:tc>
          <w:tcPr>
            <w:tcW w:w="46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1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519" w:type="dxa"/>
            <w:tcBorders>
              <w:right w:val="single" w:sz="4" w:space="0" w:color="auto"/>
            </w:tcBorders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47AD5" w:rsidRPr="00423CAA" w:rsidTr="008210B0">
        <w:trPr>
          <w:trHeight w:val="558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11" w:type="dxa"/>
            <w:vAlign w:val="center"/>
          </w:tcPr>
          <w:p w:rsidR="00A47AD5" w:rsidRPr="00423CAA" w:rsidRDefault="008210B0" w:rsidP="008210B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8210B0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8210B0">
              <w:rPr>
                <w:rFonts w:hint="eastAsia"/>
                <w:sz w:val="22"/>
                <w:szCs w:val="22"/>
              </w:rPr>
              <w:t>令和３年度　文化財保存活用地域計画作成支援業務委託</w:t>
            </w: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62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51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40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43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32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21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24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13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8210B0">
        <w:trPr>
          <w:trHeight w:val="502"/>
          <w:jc w:val="center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51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100" w:firstLine="205"/>
        <w:jc w:val="left"/>
        <w:rPr>
          <w:rFonts w:hAnsi="ＭＳ 明朝"/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A47AD5" w:rsidRPr="00423CAA" w:rsidRDefault="00A47AD5" w:rsidP="00A47AD5">
      <w:pPr>
        <w:spacing w:beforeLines="50" w:before="144"/>
        <w:ind w:left="205" w:hangingChars="100" w:hanging="20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50189" w:rsidRPr="00A47AD5" w:rsidRDefault="00F50189" w:rsidP="00A47AD5"/>
    <w:sectPr w:rsidR="00F50189" w:rsidRPr="00A47AD5" w:rsidSect="00A47AD5">
      <w:pgSz w:w="11906" w:h="16838"/>
      <w:pgMar w:top="1191" w:right="737" w:bottom="907" w:left="1361" w:header="851" w:footer="992" w:gutter="0"/>
      <w:cols w:space="425"/>
      <w:docGrid w:type="linesAndChars" w:linePitch="289" w:charSpace="-3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257E4F"/>
    <w:rsid w:val="0057547B"/>
    <w:rsid w:val="00616FA6"/>
    <w:rsid w:val="008210B0"/>
    <w:rsid w:val="00A47AD5"/>
    <w:rsid w:val="00D83A4C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2021-03-01T01:04:00Z</dcterms:created>
  <dcterms:modified xsi:type="dcterms:W3CDTF">2021-03-01T01:04:00Z</dcterms:modified>
</cp:coreProperties>
</file>